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4AD" w:rsidRDefault="001C5216" w:rsidP="006B4746"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1614ABBF" wp14:editId="320D7203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СОВЕТ СЕЛЬСКОГО ПОСЕЛЕНИЯ ВЕНЦЫ-ЗАРЯ</w:t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ГУЛЬКЕВИЧСКОГО РАЙОНА</w:t>
      </w:r>
    </w:p>
    <w:p w:rsidR="00FD78C9" w:rsidRDefault="00FD78C9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РЕШЕНИЕ</w:t>
      </w:r>
    </w:p>
    <w:p w:rsidR="00FD78C9" w:rsidRDefault="00FD78C9" w:rsidP="006B474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76337" w:rsidRPr="00FD78C9" w:rsidRDefault="00871EA6" w:rsidP="006B47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proofErr w:type="gramStart"/>
      <w:r w:rsidR="00396B18">
        <w:rPr>
          <w:rFonts w:ascii="Times New Roman" w:hAnsi="Times New Roman"/>
          <w:sz w:val="28"/>
          <w:szCs w:val="28"/>
        </w:rPr>
        <w:t>2</w:t>
      </w:r>
      <w:r w:rsidR="001D0FE6">
        <w:rPr>
          <w:rFonts w:ascii="Times New Roman" w:hAnsi="Times New Roman"/>
          <w:sz w:val="28"/>
          <w:szCs w:val="28"/>
        </w:rPr>
        <w:t>7</w:t>
      </w:r>
      <w:r w:rsidR="00D7030A">
        <w:rPr>
          <w:rFonts w:ascii="Times New Roman" w:hAnsi="Times New Roman"/>
          <w:sz w:val="28"/>
          <w:szCs w:val="28"/>
        </w:rPr>
        <w:t>.</w:t>
      </w:r>
      <w:r w:rsidR="006B4746">
        <w:rPr>
          <w:rFonts w:ascii="Times New Roman" w:hAnsi="Times New Roman"/>
          <w:sz w:val="28"/>
          <w:szCs w:val="28"/>
        </w:rPr>
        <w:t>0</w:t>
      </w:r>
      <w:r w:rsidR="00396B18">
        <w:rPr>
          <w:rFonts w:ascii="Times New Roman" w:hAnsi="Times New Roman"/>
          <w:sz w:val="28"/>
          <w:szCs w:val="28"/>
        </w:rPr>
        <w:t>8</w:t>
      </w:r>
      <w:r w:rsidR="00D7030A">
        <w:rPr>
          <w:rFonts w:ascii="Times New Roman" w:hAnsi="Times New Roman"/>
          <w:sz w:val="28"/>
          <w:szCs w:val="28"/>
        </w:rPr>
        <w:t>.</w:t>
      </w:r>
      <w:r w:rsidR="00280DD8" w:rsidRPr="00F22136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995701" w:rsidRPr="00F22136">
        <w:rPr>
          <w:rFonts w:ascii="Times New Roman" w:hAnsi="Times New Roman"/>
          <w:sz w:val="28"/>
          <w:szCs w:val="28"/>
        </w:rPr>
        <w:tab/>
      </w:r>
      <w:proofErr w:type="gramEnd"/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  <w:t xml:space="preserve">                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D7030A">
        <w:rPr>
          <w:rFonts w:ascii="Times New Roman" w:hAnsi="Times New Roman"/>
          <w:sz w:val="28"/>
          <w:szCs w:val="28"/>
        </w:rPr>
        <w:t xml:space="preserve">         </w:t>
      </w:r>
      <w:r w:rsidR="008B1090" w:rsidRPr="00F22136">
        <w:rPr>
          <w:rFonts w:ascii="Times New Roman" w:hAnsi="Times New Roman"/>
          <w:sz w:val="28"/>
          <w:szCs w:val="28"/>
        </w:rPr>
        <w:t>№</w:t>
      </w:r>
      <w:r w:rsidR="00842FE3" w:rsidRPr="00F22136">
        <w:rPr>
          <w:rFonts w:ascii="Times New Roman" w:hAnsi="Times New Roman"/>
          <w:sz w:val="28"/>
          <w:szCs w:val="28"/>
        </w:rPr>
        <w:t xml:space="preserve"> </w:t>
      </w:r>
      <w:r w:rsidR="00D3593B">
        <w:rPr>
          <w:rFonts w:ascii="Times New Roman" w:hAnsi="Times New Roman"/>
          <w:sz w:val="28"/>
          <w:szCs w:val="28"/>
        </w:rPr>
        <w:t>1</w:t>
      </w:r>
    </w:p>
    <w:p w:rsidR="00FD78C9" w:rsidRPr="00FD78C9" w:rsidRDefault="00FD78C9" w:rsidP="006B4746">
      <w:pPr>
        <w:pStyle w:val="2"/>
        <w:rPr>
          <w:b w:val="0"/>
          <w:lang w:val="ru-RU"/>
        </w:rPr>
      </w:pPr>
      <w:r w:rsidRPr="00FD78C9">
        <w:rPr>
          <w:b w:val="0"/>
        </w:rPr>
        <w:t xml:space="preserve">пос. Венцы      </w:t>
      </w:r>
    </w:p>
    <w:p w:rsidR="000F1E41" w:rsidRPr="000F1E41" w:rsidRDefault="00FD78C9" w:rsidP="006B4746">
      <w:pPr>
        <w:pStyle w:val="2"/>
      </w:pPr>
      <w:r w:rsidRPr="00FD78C9">
        <w:t xml:space="preserve">                                                              </w:t>
      </w:r>
    </w:p>
    <w:p w:rsidR="00F76568" w:rsidRPr="00101A44" w:rsidRDefault="0066029C" w:rsidP="006B4746">
      <w:pPr>
        <w:pStyle w:val="2"/>
        <w:rPr>
          <w:snapToGrid w:val="0"/>
          <w:lang w:val="ru-RU"/>
        </w:rPr>
      </w:pPr>
      <w:r>
        <w:rPr>
          <w:snapToGrid w:val="0"/>
          <w:lang w:val="ru-RU"/>
        </w:rPr>
        <w:t xml:space="preserve">О внесении изменений в решение </w:t>
      </w:r>
      <w:r w:rsidR="006B4746">
        <w:rPr>
          <w:snapToGrid w:val="0"/>
          <w:lang w:val="ru-RU"/>
        </w:rPr>
        <w:t>62</w:t>
      </w:r>
      <w:r w:rsidR="006555EA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 xml:space="preserve">сессии </w:t>
      </w:r>
      <w:r w:rsidR="003A4290">
        <w:rPr>
          <w:snapToGrid w:val="0"/>
          <w:lang w:val="en-US"/>
        </w:rPr>
        <w:t>IV</w:t>
      </w:r>
      <w:r>
        <w:rPr>
          <w:snapToGrid w:val="0"/>
          <w:lang w:val="ru-RU"/>
        </w:rPr>
        <w:t xml:space="preserve"> созыва от </w:t>
      </w:r>
      <w:r w:rsidR="006B4746">
        <w:rPr>
          <w:snapToGrid w:val="0"/>
          <w:lang w:val="ru-RU"/>
        </w:rPr>
        <w:t>15</w:t>
      </w:r>
      <w:r w:rsidR="00DA707F">
        <w:rPr>
          <w:snapToGrid w:val="0"/>
          <w:lang w:val="ru-RU"/>
        </w:rPr>
        <w:t xml:space="preserve"> декабря </w:t>
      </w:r>
      <w:r w:rsidR="009F76A7">
        <w:rPr>
          <w:snapToGrid w:val="0"/>
          <w:lang w:val="ru-RU"/>
        </w:rPr>
        <w:t>202</w:t>
      </w:r>
      <w:r w:rsidR="006B4746">
        <w:rPr>
          <w:snapToGrid w:val="0"/>
          <w:lang w:val="ru-RU"/>
        </w:rPr>
        <w:t>3</w:t>
      </w:r>
      <w:r>
        <w:rPr>
          <w:snapToGrid w:val="0"/>
          <w:lang w:val="ru-RU"/>
        </w:rPr>
        <w:t xml:space="preserve"> года №</w:t>
      </w:r>
      <w:r w:rsidR="006B4746">
        <w:rPr>
          <w:snapToGrid w:val="0"/>
          <w:lang w:val="ru-RU"/>
        </w:rPr>
        <w:t xml:space="preserve"> 4</w:t>
      </w:r>
      <w:r>
        <w:rPr>
          <w:snapToGrid w:val="0"/>
          <w:lang w:val="ru-RU"/>
        </w:rPr>
        <w:t xml:space="preserve"> «</w:t>
      </w:r>
      <w:r w:rsidR="00C8284F" w:rsidRPr="000F1E41">
        <w:rPr>
          <w:snapToGrid w:val="0"/>
        </w:rPr>
        <w:t>О</w:t>
      </w:r>
      <w:r w:rsidR="00044202">
        <w:rPr>
          <w:snapToGrid w:val="0"/>
        </w:rPr>
        <w:t xml:space="preserve"> бюджете</w:t>
      </w:r>
      <w:r w:rsidR="00C8284F" w:rsidRPr="000F1E41">
        <w:rPr>
          <w:snapToGrid w:val="0"/>
          <w:lang w:val="ru-RU"/>
        </w:rPr>
        <w:t xml:space="preserve"> </w:t>
      </w:r>
      <w:r w:rsidR="008D6756">
        <w:rPr>
          <w:snapToGrid w:val="0"/>
          <w:lang w:val="ru-RU"/>
        </w:rPr>
        <w:t>сельского поселения Венцы</w:t>
      </w:r>
      <w:r w:rsidR="00AE26FC">
        <w:rPr>
          <w:snapToGrid w:val="0"/>
          <w:lang w:val="ru-RU"/>
        </w:rPr>
        <w:t>-</w:t>
      </w:r>
      <w:r w:rsidR="008D6756">
        <w:rPr>
          <w:snapToGrid w:val="0"/>
          <w:lang w:val="ru-RU"/>
        </w:rPr>
        <w:t xml:space="preserve">Заря </w:t>
      </w:r>
      <w:r w:rsidR="00F61972">
        <w:rPr>
          <w:snapToGrid w:val="0"/>
          <w:lang w:val="ru-RU"/>
        </w:rPr>
        <w:t>Гулькевичского</w:t>
      </w:r>
      <w:r w:rsidR="000F1E41" w:rsidRPr="000F1E41">
        <w:rPr>
          <w:snapToGrid w:val="0"/>
          <w:lang w:val="ru-RU"/>
        </w:rPr>
        <w:t xml:space="preserve"> район</w:t>
      </w:r>
      <w:r w:rsidR="00FD2D6E">
        <w:rPr>
          <w:snapToGrid w:val="0"/>
          <w:lang w:val="ru-RU"/>
        </w:rPr>
        <w:t>а</w:t>
      </w:r>
      <w:r w:rsidR="000F1E41" w:rsidRPr="000F1E41">
        <w:rPr>
          <w:snapToGrid w:val="0"/>
          <w:lang w:val="ru-RU"/>
        </w:rPr>
        <w:t xml:space="preserve"> </w:t>
      </w:r>
      <w:r w:rsidR="00145607" w:rsidRPr="000F1E41">
        <w:rPr>
          <w:snapToGrid w:val="0"/>
        </w:rPr>
        <w:t>на 20</w:t>
      </w:r>
      <w:r w:rsidR="006555EA">
        <w:rPr>
          <w:snapToGrid w:val="0"/>
          <w:lang w:val="ru-RU"/>
        </w:rPr>
        <w:t>2</w:t>
      </w:r>
      <w:r w:rsidR="006B4746">
        <w:rPr>
          <w:snapToGrid w:val="0"/>
          <w:lang w:val="ru-RU"/>
        </w:rPr>
        <w:t>4</w:t>
      </w:r>
      <w:r w:rsidR="00145607" w:rsidRPr="000F1E41">
        <w:rPr>
          <w:snapToGrid w:val="0"/>
        </w:rPr>
        <w:t xml:space="preserve"> год</w:t>
      </w:r>
      <w:r>
        <w:rPr>
          <w:snapToGrid w:val="0"/>
          <w:lang w:val="ru-RU"/>
        </w:rPr>
        <w:t>»</w:t>
      </w:r>
    </w:p>
    <w:p w:rsidR="008B318A" w:rsidRPr="00276337" w:rsidRDefault="008B318A" w:rsidP="006B4746">
      <w:pPr>
        <w:rPr>
          <w:lang w:eastAsia="x-none"/>
        </w:rPr>
      </w:pP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 w:rsidR="00DA707F">
        <w:rPr>
          <w:rFonts w:ascii="Times New Roman" w:hAnsi="Times New Roman"/>
          <w:sz w:val="28"/>
          <w:szCs w:val="28"/>
        </w:rPr>
        <w:t>4</w:t>
      </w:r>
      <w:r w:rsidR="00087D98">
        <w:rPr>
          <w:rFonts w:ascii="Times New Roman" w:hAnsi="Times New Roman"/>
          <w:sz w:val="28"/>
          <w:szCs w:val="28"/>
        </w:rPr>
        <w:t>6</w:t>
      </w:r>
      <w:r w:rsidR="00D7030A">
        <w:rPr>
          <w:rFonts w:ascii="Times New Roman" w:hAnsi="Times New Roman"/>
          <w:sz w:val="28"/>
          <w:szCs w:val="28"/>
        </w:rPr>
        <w:t xml:space="preserve"> 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с</w:t>
      </w:r>
      <w:r w:rsidRPr="0066029C">
        <w:rPr>
          <w:rFonts w:ascii="Times New Roman" w:hAnsi="Times New Roman"/>
          <w:sz w:val="28"/>
          <w:szCs w:val="28"/>
        </w:rPr>
        <w:t>ии</w:t>
      </w:r>
      <w:r w:rsidR="007A5194" w:rsidRPr="007A5194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  <w:lang w:val="en-US"/>
        </w:rPr>
        <w:t>III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DA707F">
        <w:rPr>
          <w:rFonts w:ascii="Times New Roman" w:hAnsi="Times New Roman"/>
          <w:sz w:val="28"/>
          <w:szCs w:val="28"/>
        </w:rPr>
        <w:t>22</w:t>
      </w:r>
      <w:r w:rsidRPr="0066029C">
        <w:rPr>
          <w:rFonts w:ascii="Times New Roman" w:hAnsi="Times New Roman"/>
          <w:sz w:val="28"/>
          <w:szCs w:val="28"/>
        </w:rPr>
        <w:t xml:space="preserve"> </w:t>
      </w:r>
      <w:r w:rsidR="00DA707F">
        <w:rPr>
          <w:rFonts w:ascii="Times New Roman" w:hAnsi="Times New Roman"/>
          <w:sz w:val="28"/>
          <w:szCs w:val="28"/>
        </w:rPr>
        <w:t>сентября 2017 года №2</w:t>
      </w:r>
      <w:r w:rsidRPr="0066029C">
        <w:rPr>
          <w:rFonts w:ascii="Times New Roman" w:hAnsi="Times New Roman"/>
          <w:sz w:val="28"/>
          <w:szCs w:val="28"/>
        </w:rPr>
        <w:t xml:space="preserve"> Совет сельского поселения Венцы-Заря Гулькевичского района РЕШИЛ:</w:t>
      </w: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1. Внести в решение </w:t>
      </w:r>
      <w:r w:rsidR="006B4746">
        <w:rPr>
          <w:rFonts w:ascii="Times New Roman" w:hAnsi="Times New Roman"/>
          <w:sz w:val="28"/>
          <w:szCs w:val="28"/>
        </w:rPr>
        <w:t>62</w:t>
      </w:r>
      <w:r w:rsidRPr="0066029C">
        <w:rPr>
          <w:rFonts w:ascii="Times New Roman" w:hAnsi="Times New Roman"/>
          <w:sz w:val="28"/>
          <w:szCs w:val="28"/>
        </w:rPr>
        <w:t xml:space="preserve"> сессии </w:t>
      </w:r>
      <w:r w:rsidR="00B64455" w:rsidRPr="00D92A33">
        <w:rPr>
          <w:rFonts w:ascii="Times New Roman" w:hAnsi="Times New Roman"/>
          <w:sz w:val="28"/>
          <w:szCs w:val="28"/>
          <w:lang w:val="en-US"/>
        </w:rPr>
        <w:t>IV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6B4746">
        <w:rPr>
          <w:rFonts w:ascii="Times New Roman" w:hAnsi="Times New Roman"/>
          <w:sz w:val="28"/>
          <w:szCs w:val="28"/>
        </w:rPr>
        <w:t>15</w:t>
      </w:r>
      <w:r w:rsidR="006555EA">
        <w:rPr>
          <w:rFonts w:ascii="Times New Roman" w:hAnsi="Times New Roman"/>
          <w:sz w:val="28"/>
          <w:szCs w:val="28"/>
        </w:rPr>
        <w:t xml:space="preserve"> декабря 202</w:t>
      </w:r>
      <w:r w:rsidR="006B4746">
        <w:rPr>
          <w:rFonts w:ascii="Times New Roman" w:hAnsi="Times New Roman"/>
          <w:sz w:val="28"/>
          <w:szCs w:val="28"/>
        </w:rPr>
        <w:t>3</w:t>
      </w:r>
      <w:r w:rsidRPr="0066029C">
        <w:rPr>
          <w:rFonts w:ascii="Times New Roman" w:hAnsi="Times New Roman"/>
          <w:sz w:val="28"/>
          <w:szCs w:val="28"/>
        </w:rPr>
        <w:t xml:space="preserve"> года №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«О бюджете сельского поселения Венцы-Заря Гулькевичского района на </w:t>
      </w:r>
      <w:r w:rsidR="00CE6412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год» следующ</w:t>
      </w:r>
      <w:r w:rsidR="00B011A0">
        <w:rPr>
          <w:rFonts w:ascii="Times New Roman" w:hAnsi="Times New Roman"/>
          <w:sz w:val="28"/>
          <w:szCs w:val="28"/>
        </w:rPr>
        <w:t xml:space="preserve">ие </w:t>
      </w:r>
      <w:r w:rsidRPr="0066029C">
        <w:rPr>
          <w:rFonts w:ascii="Times New Roman" w:hAnsi="Times New Roman"/>
          <w:sz w:val="28"/>
          <w:szCs w:val="28"/>
        </w:rPr>
        <w:t>изменения и дополнения:</w:t>
      </w:r>
    </w:p>
    <w:p w:rsid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1) пункт 1 изложить в следующей редакции:</w:t>
      </w:r>
    </w:p>
    <w:p w:rsidR="00BC17F5" w:rsidRPr="000F1E41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C17F5" w:rsidRPr="000F1E41">
        <w:rPr>
          <w:rFonts w:ascii="Times New Roman" w:hAnsi="Times New Roman"/>
          <w:sz w:val="28"/>
          <w:szCs w:val="28"/>
        </w:rPr>
        <w:t xml:space="preserve">1. Утвердить </w:t>
      </w:r>
      <w:r w:rsidR="008016A2" w:rsidRPr="000F1E41">
        <w:rPr>
          <w:rFonts w:ascii="Times New Roman" w:hAnsi="Times New Roman"/>
          <w:sz w:val="28"/>
          <w:szCs w:val="28"/>
        </w:rPr>
        <w:t>основные характеристики</w:t>
      </w:r>
      <w:r w:rsidR="00BC17F5" w:rsidRPr="000F1E41">
        <w:rPr>
          <w:rFonts w:ascii="Times New Roman" w:hAnsi="Times New Roman"/>
          <w:sz w:val="28"/>
          <w:szCs w:val="28"/>
        </w:rPr>
        <w:t xml:space="preserve"> бюджета</w:t>
      </w:r>
      <w:r w:rsidR="001B7908">
        <w:rPr>
          <w:rFonts w:ascii="Times New Roman" w:hAnsi="Times New Roman"/>
          <w:sz w:val="28"/>
          <w:szCs w:val="28"/>
        </w:rPr>
        <w:t xml:space="preserve"> сельского поселения Венцы-Заря Гулькевичского</w:t>
      </w:r>
      <w:r w:rsidR="008016A2" w:rsidRPr="000F1E41">
        <w:rPr>
          <w:rFonts w:ascii="Times New Roman" w:hAnsi="Times New Roman"/>
          <w:sz w:val="28"/>
          <w:szCs w:val="28"/>
        </w:rPr>
        <w:t xml:space="preserve"> район</w:t>
      </w:r>
      <w:r w:rsidR="001B7908">
        <w:rPr>
          <w:rFonts w:ascii="Times New Roman" w:hAnsi="Times New Roman"/>
          <w:sz w:val="28"/>
          <w:szCs w:val="28"/>
        </w:rPr>
        <w:t>а</w:t>
      </w:r>
      <w:r w:rsidR="008016A2" w:rsidRPr="000F1E41">
        <w:rPr>
          <w:rFonts w:ascii="Times New Roman" w:hAnsi="Times New Roman"/>
          <w:sz w:val="28"/>
          <w:szCs w:val="28"/>
        </w:rPr>
        <w:t xml:space="preserve"> </w:t>
      </w:r>
      <w:r w:rsidR="000F1E41">
        <w:rPr>
          <w:rFonts w:ascii="Times New Roman" w:hAnsi="Times New Roman"/>
          <w:sz w:val="28"/>
          <w:szCs w:val="28"/>
        </w:rPr>
        <w:t xml:space="preserve">(далее – местный бюджет) </w:t>
      </w:r>
      <w:r w:rsidR="00BC17F5" w:rsidRPr="000F1E41">
        <w:rPr>
          <w:rFonts w:ascii="Times New Roman" w:hAnsi="Times New Roman"/>
          <w:sz w:val="28"/>
          <w:szCs w:val="28"/>
        </w:rPr>
        <w:t xml:space="preserve">на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год: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1) общий объем доходов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1F4311" w:rsidRPr="001F4311">
        <w:rPr>
          <w:rFonts w:ascii="Times New Roman" w:hAnsi="Times New Roman"/>
          <w:sz w:val="28"/>
          <w:szCs w:val="28"/>
        </w:rPr>
        <w:t>46869,7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bookmarkStart w:id="0" w:name="_GoBack"/>
      <w:r w:rsidRPr="006B4746">
        <w:rPr>
          <w:rFonts w:ascii="Times New Roman" w:hAnsi="Times New Roman"/>
          <w:sz w:val="28"/>
          <w:szCs w:val="28"/>
        </w:rPr>
        <w:t xml:space="preserve">2) общий объем расходов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6F4DC6" w:rsidRPr="006F4DC6">
        <w:rPr>
          <w:rFonts w:ascii="Times New Roman" w:hAnsi="Times New Roman"/>
          <w:sz w:val="28"/>
          <w:szCs w:val="28"/>
        </w:rPr>
        <w:t>49299,8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bookmarkEnd w:id="0"/>
    <w:p w:rsidR="00BC17F5" w:rsidRPr="000F1E41" w:rsidRDefault="0013061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F1E41">
        <w:rPr>
          <w:rFonts w:ascii="Times New Roman" w:hAnsi="Times New Roman"/>
          <w:sz w:val="28"/>
          <w:szCs w:val="28"/>
        </w:rPr>
        <w:t>3</w:t>
      </w:r>
      <w:r w:rsidR="00BC17F5" w:rsidRPr="000F1E41">
        <w:rPr>
          <w:rFonts w:ascii="Times New Roman" w:hAnsi="Times New Roman"/>
          <w:sz w:val="28"/>
          <w:szCs w:val="28"/>
        </w:rPr>
        <w:t>)</w:t>
      </w:r>
      <w:r w:rsidR="005D1103" w:rsidRPr="000F1E41">
        <w:rPr>
          <w:rFonts w:ascii="Times New Roman" w:hAnsi="Times New Roman"/>
          <w:sz w:val="28"/>
          <w:szCs w:val="28"/>
        </w:rPr>
        <w:t xml:space="preserve"> верхний предел</w:t>
      </w:r>
      <w:r w:rsidR="00BC17F5" w:rsidRPr="000F1E41">
        <w:rPr>
          <w:rFonts w:ascii="Times New Roman" w:hAnsi="Times New Roman"/>
          <w:sz w:val="28"/>
          <w:szCs w:val="28"/>
        </w:rPr>
        <w:t xml:space="preserve"> внутреннего </w:t>
      </w:r>
      <w:r w:rsidR="005D1103" w:rsidRPr="000F1E41">
        <w:rPr>
          <w:rFonts w:ascii="Times New Roman" w:hAnsi="Times New Roman"/>
          <w:sz w:val="28"/>
          <w:szCs w:val="28"/>
        </w:rPr>
        <w:t xml:space="preserve">муниципального </w:t>
      </w:r>
      <w:r w:rsidR="00BC17F5" w:rsidRPr="000F1E41">
        <w:rPr>
          <w:rFonts w:ascii="Times New Roman" w:hAnsi="Times New Roman"/>
          <w:sz w:val="28"/>
          <w:szCs w:val="28"/>
        </w:rPr>
        <w:t xml:space="preserve">долга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14736" w:rsidRPr="000F1E41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 xml:space="preserve">на 1 января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года в сумме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904DE0">
        <w:rPr>
          <w:rFonts w:ascii="Times New Roman" w:hAnsi="Times New Roman"/>
          <w:sz w:val="28"/>
          <w:szCs w:val="28"/>
        </w:rPr>
        <w:t>0,0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>тыс. рублей, в том числе верхний предел дол</w:t>
      </w:r>
      <w:r w:rsidR="005D1103" w:rsidRPr="000F1E41">
        <w:rPr>
          <w:rFonts w:ascii="Times New Roman" w:hAnsi="Times New Roman"/>
          <w:sz w:val="28"/>
          <w:szCs w:val="28"/>
        </w:rPr>
        <w:t>га по муниципальным</w:t>
      </w:r>
      <w:r w:rsidR="00BC17F5" w:rsidRPr="000F1E41">
        <w:rPr>
          <w:rFonts w:ascii="Times New Roman" w:hAnsi="Times New Roman"/>
          <w:sz w:val="28"/>
          <w:szCs w:val="28"/>
        </w:rPr>
        <w:t xml:space="preserve"> гарантиям</w:t>
      </w:r>
      <w:r w:rsidR="00B14736" w:rsidRPr="00B14736">
        <w:rPr>
          <w:rFonts w:ascii="Times New Roman" w:hAnsi="Times New Roman"/>
          <w:sz w:val="28"/>
          <w:szCs w:val="28"/>
        </w:rPr>
        <w:t xml:space="preserve">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C17F5" w:rsidRPr="000F1E41">
        <w:rPr>
          <w:rFonts w:ascii="Times New Roman" w:hAnsi="Times New Roman"/>
          <w:sz w:val="28"/>
          <w:szCs w:val="28"/>
        </w:rPr>
        <w:t xml:space="preserve"> в сумме </w:t>
      </w:r>
      <w:r w:rsidR="00112D6E" w:rsidRPr="000F1E41">
        <w:rPr>
          <w:rFonts w:ascii="Times New Roman" w:hAnsi="Times New Roman"/>
          <w:sz w:val="28"/>
          <w:szCs w:val="28"/>
        </w:rPr>
        <w:t xml:space="preserve">0,0 </w:t>
      </w:r>
      <w:r w:rsidR="00BC17F5" w:rsidRPr="000F1E41">
        <w:rPr>
          <w:rFonts w:ascii="Times New Roman" w:hAnsi="Times New Roman"/>
          <w:sz w:val="28"/>
          <w:szCs w:val="28"/>
        </w:rPr>
        <w:t>тыс. рублей;</w:t>
      </w:r>
    </w:p>
    <w:p w:rsidR="00CB67F8" w:rsidRDefault="00CB67F8" w:rsidP="006B4746">
      <w:pPr>
        <w:ind w:firstLine="567"/>
        <w:rPr>
          <w:rFonts w:ascii="Times New Roman" w:hAnsi="Times New Roman"/>
          <w:sz w:val="28"/>
          <w:szCs w:val="28"/>
        </w:rPr>
      </w:pPr>
      <w:r w:rsidRPr="00CB67F8">
        <w:rPr>
          <w:rFonts w:ascii="Times New Roman" w:hAnsi="Times New Roman"/>
          <w:sz w:val="28"/>
          <w:szCs w:val="28"/>
        </w:rPr>
        <w:t xml:space="preserve">4) дефицит местного бюджета в сумме </w:t>
      </w:r>
      <w:r w:rsidR="006B4746">
        <w:rPr>
          <w:rFonts w:ascii="Times New Roman" w:hAnsi="Times New Roman"/>
          <w:sz w:val="28"/>
          <w:szCs w:val="28"/>
        </w:rPr>
        <w:t>2430,1</w:t>
      </w:r>
      <w:r w:rsidR="00B011A0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</w:rPr>
        <w:t>тыс. рублей</w:t>
      </w:r>
      <w:r w:rsidRPr="00CB67F8">
        <w:rPr>
          <w:rFonts w:ascii="Times New Roman" w:hAnsi="Times New Roman"/>
          <w:sz w:val="28"/>
          <w:szCs w:val="28"/>
        </w:rPr>
        <w:t>»;</w:t>
      </w:r>
    </w:p>
    <w:p w:rsidR="00D2017D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Приложение №1 «</w:t>
      </w:r>
      <w:r w:rsidRPr="0026172B">
        <w:rPr>
          <w:rFonts w:ascii="Times New Roman" w:hAnsi="Times New Roman"/>
          <w:sz w:val="28"/>
          <w:szCs w:val="28"/>
        </w:rPr>
        <w:t>Объем поступлений доходов в местный бюджет по кодам видов (подвидов) доходов на 202</w:t>
      </w:r>
      <w:r w:rsidR="00C4221A">
        <w:rPr>
          <w:rFonts w:ascii="Times New Roman" w:hAnsi="Times New Roman"/>
          <w:sz w:val="28"/>
          <w:szCs w:val="28"/>
        </w:rPr>
        <w:t>4</w:t>
      </w:r>
      <w:r w:rsidRPr="0026172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 (приложение №1);</w:t>
      </w:r>
    </w:p>
    <w:p w:rsidR="006B4746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B4746">
        <w:rPr>
          <w:rFonts w:ascii="Times New Roman" w:hAnsi="Times New Roman"/>
          <w:sz w:val="28"/>
          <w:szCs w:val="28"/>
        </w:rPr>
        <w:t>) Приложение №4 «Распределение бюджетных ассигнований по разделам и подразделам классификации расходов бюджетов на 2024 год» изложить в новой редакции (приложение №</w:t>
      </w:r>
      <w:r>
        <w:rPr>
          <w:rFonts w:ascii="Times New Roman" w:hAnsi="Times New Roman"/>
          <w:sz w:val="28"/>
          <w:szCs w:val="28"/>
        </w:rPr>
        <w:t>2</w:t>
      </w:r>
      <w:r w:rsidR="006B4746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C3894">
        <w:rPr>
          <w:rFonts w:ascii="Times New Roman" w:hAnsi="Times New Roman"/>
          <w:sz w:val="28"/>
          <w:szCs w:val="28"/>
        </w:rPr>
        <w:t>) Приложение №</w:t>
      </w:r>
      <w:r w:rsidR="00D5242A">
        <w:rPr>
          <w:rFonts w:ascii="Times New Roman" w:hAnsi="Times New Roman"/>
          <w:sz w:val="28"/>
          <w:szCs w:val="28"/>
        </w:rPr>
        <w:t xml:space="preserve"> </w:t>
      </w:r>
      <w:r w:rsidR="009C3894">
        <w:rPr>
          <w:rFonts w:ascii="Times New Roman" w:hAnsi="Times New Roman"/>
          <w:sz w:val="28"/>
          <w:szCs w:val="28"/>
        </w:rPr>
        <w:t>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9C3894">
        <w:rPr>
          <w:rFonts w:ascii="Times New Roman" w:hAnsi="Times New Roman"/>
          <w:sz w:val="28"/>
          <w:szCs w:val="28"/>
        </w:rPr>
        <w:t>) Приложение №6 «Ведомственная структура расходов бюджета сельского поселения Венцы-Заря Гулькевичского района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>).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C3894">
        <w:rPr>
          <w:rFonts w:ascii="Times New Roman" w:hAnsi="Times New Roman"/>
          <w:sz w:val="28"/>
          <w:szCs w:val="28"/>
        </w:rPr>
        <w:t>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</w:t>
      </w:r>
      <w:r w:rsidR="0066319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5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396B18" w:rsidRDefault="00396B18" w:rsidP="00396B18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Приложение №2 «Безвозмездные поступления из других уровней бюджетной системы на 2024 год» (приложение №6);</w:t>
      </w:r>
    </w:p>
    <w:p w:rsidR="00396B18" w:rsidRDefault="00396B18" w:rsidP="00396B18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пункт 14 изложить в следующей редакции:</w:t>
      </w:r>
    </w:p>
    <w:p w:rsidR="00396B18" w:rsidRDefault="00396B18" w:rsidP="00396B18">
      <w:pPr>
        <w:autoSpaceDE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«14. Утвердить объем бюджетных ассигнований дорожного фонда сельского поселения Венцы-Заря Гулькевичского района</w:t>
      </w:r>
      <w:bookmarkStart w:id="1" w:name="sub_1101"/>
      <w:r>
        <w:rPr>
          <w:rFonts w:ascii="Times New Roman" w:hAnsi="Times New Roman"/>
          <w:sz w:val="28"/>
          <w:szCs w:val="28"/>
        </w:rPr>
        <w:t xml:space="preserve"> на 2024 год в сумме </w:t>
      </w:r>
      <w:r w:rsidR="00F07179">
        <w:rPr>
          <w:rFonts w:ascii="Times New Roman" w:hAnsi="Times New Roman"/>
          <w:sz w:val="28"/>
          <w:szCs w:val="28"/>
        </w:rPr>
        <w:t>7</w:t>
      </w:r>
      <w:r w:rsidRPr="00F07179">
        <w:rPr>
          <w:rFonts w:ascii="Times New Roman" w:hAnsi="Times New Roman"/>
          <w:sz w:val="28"/>
          <w:szCs w:val="28"/>
        </w:rPr>
        <w:t>725,90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  <w:bookmarkEnd w:id="1"/>
      <w:r>
        <w:rPr>
          <w:rFonts w:ascii="Times New Roman" w:hAnsi="Times New Roman"/>
          <w:sz w:val="28"/>
          <w:szCs w:val="28"/>
        </w:rPr>
        <w:t>»</w:t>
      </w:r>
    </w:p>
    <w:p w:rsidR="00961152" w:rsidRDefault="00961152" w:rsidP="00961152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пункт 18 изложить в следующей редакции:</w:t>
      </w:r>
    </w:p>
    <w:p w:rsidR="00961152" w:rsidRDefault="00961152" w:rsidP="00961152">
      <w:pPr>
        <w:ind w:firstLine="567"/>
        <w:rPr>
          <w:rFonts w:ascii="Times New Roman" w:hAnsi="Times New Roman"/>
          <w:sz w:val="28"/>
          <w:szCs w:val="28"/>
        </w:rPr>
      </w:pPr>
      <w:r w:rsidRPr="00961152">
        <w:rPr>
          <w:rFonts w:ascii="Times New Roman" w:hAnsi="Times New Roman"/>
          <w:sz w:val="28"/>
          <w:szCs w:val="28"/>
        </w:rPr>
        <w:t>«18. Увеличить размеры денежного вознаграждения лиц, замещающих муниципальные должности сельского поселения Венцы-Заря Гулькевичского района, а также размеры месячных окладов муниципальных служащих  сельского поселения Венцы-Заря Гулькевичского района в соответствии с замещаемыми ими должностями муниципальной службы и размеры месячных окладов муниципальных служащих сельского поселения Венцы-Заря Гулькевичского района в соответствии с присвоенными им классными чинами с 1 октября 2024 года на 10,0 процента.»</w:t>
      </w:r>
    </w:p>
    <w:p w:rsidR="0004442D" w:rsidRPr="00894FFB" w:rsidRDefault="00684E95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442D">
        <w:rPr>
          <w:rFonts w:ascii="Times New Roman" w:hAnsi="Times New Roman"/>
          <w:sz w:val="28"/>
          <w:szCs w:val="28"/>
        </w:rPr>
        <w:t xml:space="preserve">. </w:t>
      </w:r>
      <w:r w:rsidR="00894FFB" w:rsidRPr="00894FFB">
        <w:rPr>
          <w:rFonts w:ascii="Times New Roman" w:hAnsi="Times New Roman"/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894FFB" w:rsidRPr="00894FFB">
        <w:rPr>
          <w:rFonts w:ascii="Times New Roman" w:hAnsi="Times New Roman"/>
          <w:sz w:val="28"/>
          <w:szCs w:val="28"/>
        </w:rPr>
        <w:t>Григориадис</w:t>
      </w:r>
      <w:proofErr w:type="spellEnd"/>
      <w:r w:rsidR="00894FFB" w:rsidRPr="00894FFB">
        <w:rPr>
          <w:rFonts w:ascii="Times New Roman" w:hAnsi="Times New Roman"/>
          <w:sz w:val="28"/>
          <w:szCs w:val="28"/>
        </w:rPr>
        <w:t xml:space="preserve"> Е.И. опубликовать настоящее </w:t>
      </w:r>
      <w:r w:rsidR="00E17B68">
        <w:rPr>
          <w:rFonts w:ascii="Times New Roman" w:hAnsi="Times New Roman"/>
          <w:sz w:val="28"/>
          <w:szCs w:val="28"/>
        </w:rPr>
        <w:t>решение</w:t>
      </w:r>
      <w:r w:rsidR="00894FFB" w:rsidRPr="00894FFB">
        <w:rPr>
          <w:rFonts w:ascii="Times New Roman" w:hAnsi="Times New Roman"/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«Интернет».</w:t>
      </w:r>
    </w:p>
    <w:p w:rsidR="0004442D" w:rsidRPr="001C5216" w:rsidRDefault="00684E95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442D" w:rsidRPr="001C5216">
        <w:rPr>
          <w:rFonts w:ascii="Times New Roman" w:hAnsi="Times New Roman"/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 w:rsidR="00803CD6">
        <w:rPr>
          <w:rFonts w:ascii="Times New Roman" w:hAnsi="Times New Roman"/>
          <w:sz w:val="28"/>
          <w:szCs w:val="28"/>
        </w:rPr>
        <w:t xml:space="preserve">Совета </w:t>
      </w:r>
      <w:r w:rsidR="00622C4A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4442D" w:rsidRPr="001C5216">
        <w:rPr>
          <w:rFonts w:ascii="Times New Roman" w:hAnsi="Times New Roman"/>
          <w:sz w:val="28"/>
          <w:szCs w:val="28"/>
        </w:rPr>
        <w:t xml:space="preserve">Венцы-Заря по бюджету, налогам, сборам </w:t>
      </w:r>
      <w:r w:rsidR="00280DD8" w:rsidRPr="001C5216">
        <w:rPr>
          <w:rFonts w:ascii="Times New Roman" w:hAnsi="Times New Roman"/>
          <w:sz w:val="28"/>
          <w:szCs w:val="28"/>
        </w:rPr>
        <w:t>и муниципальной</w:t>
      </w:r>
      <w:r w:rsidR="0004442D" w:rsidRPr="001C5216">
        <w:rPr>
          <w:rFonts w:ascii="Times New Roman" w:hAnsi="Times New Roman"/>
          <w:sz w:val="28"/>
          <w:szCs w:val="28"/>
        </w:rPr>
        <w:t xml:space="preserve"> собственности, экономике, </w:t>
      </w:r>
      <w:r w:rsidR="00280DD8" w:rsidRPr="001C5216">
        <w:rPr>
          <w:rFonts w:ascii="Times New Roman" w:hAnsi="Times New Roman"/>
          <w:sz w:val="28"/>
          <w:szCs w:val="28"/>
        </w:rPr>
        <w:t>торговле, предпринимательству</w:t>
      </w:r>
      <w:r w:rsidR="0004442D" w:rsidRPr="001C5216">
        <w:rPr>
          <w:rFonts w:ascii="Times New Roman" w:hAnsi="Times New Roman"/>
          <w:sz w:val="28"/>
          <w:szCs w:val="28"/>
        </w:rPr>
        <w:t>.</w:t>
      </w:r>
    </w:p>
    <w:p w:rsidR="00145607" w:rsidRDefault="00684E95" w:rsidP="006B4746">
      <w:pPr>
        <w:ind w:firstLine="567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C5216" w:rsidRPr="001C5216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FF4256">
        <w:rPr>
          <w:rFonts w:ascii="Times New Roman" w:hAnsi="Times New Roman"/>
          <w:sz w:val="28"/>
          <w:szCs w:val="28"/>
        </w:rPr>
        <w:t>после</w:t>
      </w:r>
      <w:r w:rsidR="001C5216" w:rsidRPr="001C5216">
        <w:rPr>
          <w:rFonts w:ascii="Times New Roman" w:hAnsi="Times New Roman"/>
          <w:sz w:val="28"/>
          <w:szCs w:val="28"/>
        </w:rPr>
        <w:t xml:space="preserve"> его </w:t>
      </w:r>
      <w:r w:rsidR="00FF4256">
        <w:rPr>
          <w:rFonts w:ascii="Times New Roman" w:hAnsi="Times New Roman"/>
          <w:sz w:val="28"/>
          <w:szCs w:val="28"/>
        </w:rPr>
        <w:t xml:space="preserve">официального </w:t>
      </w:r>
      <w:r w:rsidR="0081307B">
        <w:rPr>
          <w:rFonts w:ascii="Times New Roman" w:hAnsi="Times New Roman"/>
          <w:sz w:val="28"/>
          <w:szCs w:val="28"/>
        </w:rPr>
        <w:t>опубликования</w:t>
      </w:r>
      <w:r w:rsidR="001C5216" w:rsidRPr="001C5216">
        <w:rPr>
          <w:rFonts w:ascii="Times New Roman" w:hAnsi="Times New Roman"/>
          <w:sz w:val="28"/>
          <w:szCs w:val="28"/>
        </w:rPr>
        <w:t>.</w:t>
      </w:r>
    </w:p>
    <w:p w:rsidR="00CD1E4E" w:rsidRDefault="00CD1E4E" w:rsidP="006B4746">
      <w:pPr>
        <w:outlineLvl w:val="0"/>
        <w:rPr>
          <w:rFonts w:ascii="Times New Roman" w:hAnsi="Times New Roman"/>
          <w:sz w:val="28"/>
          <w:szCs w:val="28"/>
        </w:rPr>
      </w:pPr>
    </w:p>
    <w:p w:rsidR="00E52688" w:rsidRDefault="00E52688" w:rsidP="006B4746">
      <w:pPr>
        <w:outlineLvl w:val="0"/>
        <w:rPr>
          <w:rFonts w:ascii="Times New Roman" w:hAnsi="Times New Roman"/>
          <w:sz w:val="28"/>
          <w:szCs w:val="28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810"/>
        <w:gridCol w:w="4810"/>
      </w:tblGrid>
      <w:tr w:rsidR="0007283A" w:rsidRPr="0007283A" w:rsidTr="0055584A">
        <w:trPr>
          <w:trHeight w:val="568"/>
        </w:trPr>
        <w:tc>
          <w:tcPr>
            <w:tcW w:w="4810" w:type="dxa"/>
            <w:shd w:val="clear" w:color="auto" w:fill="auto"/>
          </w:tcPr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>Венцы-Заря Гулькевичского района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</w:t>
            </w: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810" w:type="dxa"/>
            <w:shd w:val="clear" w:color="auto" w:fill="auto"/>
          </w:tcPr>
          <w:p w:rsidR="0007283A" w:rsidRPr="0007283A" w:rsidRDefault="00FB2CB4" w:rsidP="006B47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60106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>Совета</w:t>
            </w:r>
            <w:r w:rsidR="00660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>сельского поселения Венцы-Заря Гулькевичского района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ab/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7283A" w:rsidRPr="0007283A" w:rsidRDefault="00660106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FB2CB4">
              <w:rPr>
                <w:rFonts w:ascii="Times New Roman" w:hAnsi="Times New Roman"/>
                <w:sz w:val="28"/>
                <w:szCs w:val="28"/>
              </w:rPr>
              <w:t xml:space="preserve">В.Л. </w:t>
            </w:r>
            <w:proofErr w:type="spellStart"/>
            <w:r w:rsidR="00FB2CB4">
              <w:rPr>
                <w:rFonts w:ascii="Times New Roman" w:hAnsi="Times New Roman"/>
                <w:sz w:val="28"/>
                <w:szCs w:val="28"/>
              </w:rPr>
              <w:t>Ярмульский</w:t>
            </w:r>
            <w:proofErr w:type="spellEnd"/>
          </w:p>
        </w:tc>
      </w:tr>
    </w:tbl>
    <w:p w:rsidR="00894FFB" w:rsidRDefault="00894FF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41E6B" w:rsidRDefault="00141E6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A512E0" w:rsidRDefault="00A512E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A512E0" w:rsidRDefault="00A512E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30120">
        <w:rPr>
          <w:rFonts w:ascii="Times New Roman" w:hAnsi="Times New Roman"/>
          <w:b/>
          <w:bCs/>
          <w:sz w:val="28"/>
          <w:szCs w:val="28"/>
        </w:rPr>
        <w:lastRenderedPageBreak/>
        <w:t>ЛИСТ СОГЛАСОВАНИЯ</w:t>
      </w: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330120">
        <w:rPr>
          <w:rFonts w:ascii="Times New Roman" w:hAnsi="Times New Roman"/>
          <w:sz w:val="28"/>
          <w:szCs w:val="28"/>
        </w:rPr>
        <w:t>проекта решения Совета сельского поселения Венцы-Заря Гулькевичского района от _______________ № _____</w:t>
      </w: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3C1180" w:rsidRPr="006B4746" w:rsidTr="00123A84">
        <w:tc>
          <w:tcPr>
            <w:tcW w:w="9900" w:type="dxa"/>
            <w:gridSpan w:val="5"/>
          </w:tcPr>
          <w:p w:rsidR="003C1180" w:rsidRPr="00330120" w:rsidRDefault="006B4746" w:rsidP="006B4746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B4746">
              <w:rPr>
                <w:rFonts w:ascii="Times New Roman" w:hAnsi="Times New Roman"/>
                <w:sz w:val="28"/>
                <w:szCs w:val="28"/>
              </w:rPr>
              <w:t>О внесении изменений в решение 62 сессии IV созыва от 15 декабря 2023 года № 4 «О бюджете сельского поселения Венцы-Заря Гулькевичского района на 2024 год»</w:t>
            </w:r>
          </w:p>
        </w:tc>
      </w:tr>
      <w:tr w:rsidR="003C1180" w:rsidRPr="00330120" w:rsidTr="00123A84">
        <w:tc>
          <w:tcPr>
            <w:tcW w:w="181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123A84">
        <w:tc>
          <w:tcPr>
            <w:tcW w:w="181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123A84">
        <w:tc>
          <w:tcPr>
            <w:tcW w:w="6076" w:type="dxa"/>
            <w:gridSpan w:val="2"/>
            <w:hideMark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326AE2">
        <w:trPr>
          <w:trHeight w:val="1574"/>
        </w:trPr>
        <w:tc>
          <w:tcPr>
            <w:tcW w:w="6076" w:type="dxa"/>
            <w:gridSpan w:val="2"/>
            <w:hideMark/>
          </w:tcPr>
          <w:p w:rsidR="004746AE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администрации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1180" w:rsidRPr="00330120" w:rsidRDefault="004746AE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С</w:t>
            </w:r>
            <w:r w:rsidR="003C1180" w:rsidRPr="00330120">
              <w:rPr>
                <w:rFonts w:ascii="Times New Roman" w:hAnsi="Times New Roman"/>
                <w:sz w:val="28"/>
                <w:szCs w:val="28"/>
              </w:rPr>
              <w:t>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1180" w:rsidRPr="00330120">
              <w:rPr>
                <w:rFonts w:ascii="Times New Roman" w:hAnsi="Times New Roman"/>
                <w:sz w:val="28"/>
                <w:szCs w:val="28"/>
              </w:rPr>
              <w:t>поселения Венцы-Заря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Атапина</w:t>
            </w:r>
            <w:proofErr w:type="spellEnd"/>
          </w:p>
        </w:tc>
      </w:tr>
      <w:tr w:rsidR="003C1180" w:rsidRPr="00330120" w:rsidTr="00123A84">
        <w:tc>
          <w:tcPr>
            <w:tcW w:w="6076" w:type="dxa"/>
            <w:gridSpan w:val="2"/>
            <w:hideMark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123A84">
        <w:trPr>
          <w:trHeight w:val="1774"/>
        </w:trPr>
        <w:tc>
          <w:tcPr>
            <w:tcW w:w="6076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сектор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4746AE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Григориадис</w:t>
            </w:r>
            <w:proofErr w:type="spellEnd"/>
          </w:p>
        </w:tc>
      </w:tr>
      <w:tr w:rsidR="003C1180" w:rsidRPr="00330120" w:rsidTr="00123A84">
        <w:trPr>
          <w:trHeight w:val="1774"/>
        </w:trPr>
        <w:tc>
          <w:tcPr>
            <w:tcW w:w="6076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 xml:space="preserve">Главный специалист сектора </w:t>
            </w:r>
          </w:p>
          <w:p w:rsidR="004746AE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К.В. Орешкина</w:t>
            </w:r>
          </w:p>
        </w:tc>
      </w:tr>
    </w:tbl>
    <w:p w:rsidR="003C1180" w:rsidRPr="000F1E41" w:rsidRDefault="003C1180" w:rsidP="006B4746">
      <w:pPr>
        <w:outlineLvl w:val="0"/>
        <w:rPr>
          <w:rFonts w:ascii="Times New Roman" w:hAnsi="Times New Roman"/>
          <w:sz w:val="28"/>
          <w:szCs w:val="28"/>
        </w:rPr>
      </w:pPr>
    </w:p>
    <w:sectPr w:rsidR="003C1180" w:rsidRPr="000F1E41" w:rsidSect="00824010">
      <w:headerReference w:type="default" r:id="rId8"/>
      <w:pgSz w:w="11905" w:h="16838" w:code="9"/>
      <w:pgMar w:top="1702" w:right="706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20B" w:rsidRDefault="00AC520B" w:rsidP="00015FF5">
      <w:r>
        <w:separator/>
      </w:r>
    </w:p>
  </w:endnote>
  <w:endnote w:type="continuationSeparator" w:id="0">
    <w:p w:rsidR="00AC520B" w:rsidRDefault="00AC520B" w:rsidP="000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20B" w:rsidRDefault="00AC520B" w:rsidP="00015FF5">
      <w:r>
        <w:separator/>
      </w:r>
    </w:p>
  </w:footnote>
  <w:footnote w:type="continuationSeparator" w:id="0">
    <w:p w:rsidR="00AC520B" w:rsidRDefault="00AC520B" w:rsidP="0001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6B" w:rsidRPr="006B4746" w:rsidRDefault="00E3386B" w:rsidP="006B4746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6F4DC6">
      <w:rPr>
        <w:rFonts w:ascii="Times New Roman" w:hAnsi="Times New Roman"/>
        <w:noProof/>
        <w:sz w:val="28"/>
        <w:szCs w:val="28"/>
      </w:rPr>
      <w:t>3</w:t>
    </w:r>
    <w:r w:rsidRPr="00091A61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F5"/>
    <w:rsid w:val="00004979"/>
    <w:rsid w:val="0000637E"/>
    <w:rsid w:val="00012288"/>
    <w:rsid w:val="00014430"/>
    <w:rsid w:val="00015FF5"/>
    <w:rsid w:val="000165D7"/>
    <w:rsid w:val="0001796A"/>
    <w:rsid w:val="00017E1C"/>
    <w:rsid w:val="00017EC0"/>
    <w:rsid w:val="000209B6"/>
    <w:rsid w:val="00021A9F"/>
    <w:rsid w:val="000278D7"/>
    <w:rsid w:val="0003091B"/>
    <w:rsid w:val="000334DD"/>
    <w:rsid w:val="00037BE8"/>
    <w:rsid w:val="00041899"/>
    <w:rsid w:val="00044202"/>
    <w:rsid w:val="0004442D"/>
    <w:rsid w:val="00045735"/>
    <w:rsid w:val="000501F1"/>
    <w:rsid w:val="000563EE"/>
    <w:rsid w:val="00064F8A"/>
    <w:rsid w:val="00065BBF"/>
    <w:rsid w:val="00066B0C"/>
    <w:rsid w:val="0007283A"/>
    <w:rsid w:val="00076C14"/>
    <w:rsid w:val="0007737E"/>
    <w:rsid w:val="00080811"/>
    <w:rsid w:val="00083094"/>
    <w:rsid w:val="00085AEB"/>
    <w:rsid w:val="00085FD4"/>
    <w:rsid w:val="00086E12"/>
    <w:rsid w:val="00087D98"/>
    <w:rsid w:val="00091025"/>
    <w:rsid w:val="000915DA"/>
    <w:rsid w:val="00091A61"/>
    <w:rsid w:val="00092FD5"/>
    <w:rsid w:val="00095785"/>
    <w:rsid w:val="00095EC9"/>
    <w:rsid w:val="00096A86"/>
    <w:rsid w:val="000A620C"/>
    <w:rsid w:val="000A6BCC"/>
    <w:rsid w:val="000B00DD"/>
    <w:rsid w:val="000B5B69"/>
    <w:rsid w:val="000B5BF3"/>
    <w:rsid w:val="000C2214"/>
    <w:rsid w:val="000C3AD3"/>
    <w:rsid w:val="000C51F4"/>
    <w:rsid w:val="000C769D"/>
    <w:rsid w:val="000D42A5"/>
    <w:rsid w:val="000E584D"/>
    <w:rsid w:val="000F155A"/>
    <w:rsid w:val="000F1E41"/>
    <w:rsid w:val="00101A44"/>
    <w:rsid w:val="001020B9"/>
    <w:rsid w:val="00112D6E"/>
    <w:rsid w:val="00114810"/>
    <w:rsid w:val="001170D7"/>
    <w:rsid w:val="00117352"/>
    <w:rsid w:val="00120932"/>
    <w:rsid w:val="001271A3"/>
    <w:rsid w:val="0013061C"/>
    <w:rsid w:val="00131079"/>
    <w:rsid w:val="00131662"/>
    <w:rsid w:val="00131AE2"/>
    <w:rsid w:val="00132902"/>
    <w:rsid w:val="001364C1"/>
    <w:rsid w:val="001379A0"/>
    <w:rsid w:val="00141E5B"/>
    <w:rsid w:val="00141E6B"/>
    <w:rsid w:val="00145607"/>
    <w:rsid w:val="00145EF1"/>
    <w:rsid w:val="00147EB7"/>
    <w:rsid w:val="00151A67"/>
    <w:rsid w:val="001530A1"/>
    <w:rsid w:val="00157124"/>
    <w:rsid w:val="0015727D"/>
    <w:rsid w:val="0015780D"/>
    <w:rsid w:val="00160648"/>
    <w:rsid w:val="0016240C"/>
    <w:rsid w:val="00165017"/>
    <w:rsid w:val="00166D73"/>
    <w:rsid w:val="00172E91"/>
    <w:rsid w:val="0017671B"/>
    <w:rsid w:val="00180005"/>
    <w:rsid w:val="0018007C"/>
    <w:rsid w:val="00181FD8"/>
    <w:rsid w:val="00184A19"/>
    <w:rsid w:val="0018541F"/>
    <w:rsid w:val="00187026"/>
    <w:rsid w:val="001913DF"/>
    <w:rsid w:val="0019336D"/>
    <w:rsid w:val="001956D0"/>
    <w:rsid w:val="001A20E8"/>
    <w:rsid w:val="001A4572"/>
    <w:rsid w:val="001A5250"/>
    <w:rsid w:val="001A577B"/>
    <w:rsid w:val="001B3D8C"/>
    <w:rsid w:val="001B580F"/>
    <w:rsid w:val="001B7908"/>
    <w:rsid w:val="001C0103"/>
    <w:rsid w:val="001C32D8"/>
    <w:rsid w:val="001C3751"/>
    <w:rsid w:val="001C5216"/>
    <w:rsid w:val="001C6701"/>
    <w:rsid w:val="001C67D7"/>
    <w:rsid w:val="001D0FE6"/>
    <w:rsid w:val="001D1C1B"/>
    <w:rsid w:val="001E6CE4"/>
    <w:rsid w:val="001E7A1B"/>
    <w:rsid w:val="001F1ECA"/>
    <w:rsid w:val="001F2455"/>
    <w:rsid w:val="001F421D"/>
    <w:rsid w:val="001F4311"/>
    <w:rsid w:val="001F5B8C"/>
    <w:rsid w:val="001F64CD"/>
    <w:rsid w:val="00201E2E"/>
    <w:rsid w:val="0020699E"/>
    <w:rsid w:val="00207ECB"/>
    <w:rsid w:val="00212BDF"/>
    <w:rsid w:val="00213A12"/>
    <w:rsid w:val="00217CC1"/>
    <w:rsid w:val="00217F77"/>
    <w:rsid w:val="00220561"/>
    <w:rsid w:val="00221C6F"/>
    <w:rsid w:val="002228A6"/>
    <w:rsid w:val="00223755"/>
    <w:rsid w:val="00233663"/>
    <w:rsid w:val="00233B64"/>
    <w:rsid w:val="00235BF6"/>
    <w:rsid w:val="00250BCA"/>
    <w:rsid w:val="002559D9"/>
    <w:rsid w:val="0025649B"/>
    <w:rsid w:val="00257379"/>
    <w:rsid w:val="0025744A"/>
    <w:rsid w:val="0026172B"/>
    <w:rsid w:val="0026531E"/>
    <w:rsid w:val="002663F8"/>
    <w:rsid w:val="0027030D"/>
    <w:rsid w:val="00275CB6"/>
    <w:rsid w:val="00276337"/>
    <w:rsid w:val="00280DD8"/>
    <w:rsid w:val="002849F3"/>
    <w:rsid w:val="0029070E"/>
    <w:rsid w:val="00291365"/>
    <w:rsid w:val="002A1722"/>
    <w:rsid w:val="002A2E10"/>
    <w:rsid w:val="002A3109"/>
    <w:rsid w:val="002A3912"/>
    <w:rsid w:val="002A6203"/>
    <w:rsid w:val="002B1E9C"/>
    <w:rsid w:val="002B23D5"/>
    <w:rsid w:val="002B2506"/>
    <w:rsid w:val="002B703C"/>
    <w:rsid w:val="002C4FFD"/>
    <w:rsid w:val="002C7C55"/>
    <w:rsid w:val="002D156A"/>
    <w:rsid w:val="002D3274"/>
    <w:rsid w:val="002D40D4"/>
    <w:rsid w:val="002D4BF2"/>
    <w:rsid w:val="002D5229"/>
    <w:rsid w:val="002D6104"/>
    <w:rsid w:val="002D63D9"/>
    <w:rsid w:val="002D6BA0"/>
    <w:rsid w:val="002E007E"/>
    <w:rsid w:val="002E2D2A"/>
    <w:rsid w:val="002E3790"/>
    <w:rsid w:val="002E4731"/>
    <w:rsid w:val="002E656F"/>
    <w:rsid w:val="002F460B"/>
    <w:rsid w:val="002F6CD9"/>
    <w:rsid w:val="002F7332"/>
    <w:rsid w:val="003018CC"/>
    <w:rsid w:val="003029DE"/>
    <w:rsid w:val="00310EA3"/>
    <w:rsid w:val="00316E44"/>
    <w:rsid w:val="00320945"/>
    <w:rsid w:val="003219BB"/>
    <w:rsid w:val="0032275F"/>
    <w:rsid w:val="00322AB5"/>
    <w:rsid w:val="00326AE2"/>
    <w:rsid w:val="00331392"/>
    <w:rsid w:val="003320FC"/>
    <w:rsid w:val="003327E6"/>
    <w:rsid w:val="00334EE8"/>
    <w:rsid w:val="003352A4"/>
    <w:rsid w:val="0033670E"/>
    <w:rsid w:val="00336C1C"/>
    <w:rsid w:val="00336ECC"/>
    <w:rsid w:val="003416B1"/>
    <w:rsid w:val="00342A28"/>
    <w:rsid w:val="00355A95"/>
    <w:rsid w:val="00356B23"/>
    <w:rsid w:val="00361365"/>
    <w:rsid w:val="00363216"/>
    <w:rsid w:val="00364189"/>
    <w:rsid w:val="00365F17"/>
    <w:rsid w:val="003670F2"/>
    <w:rsid w:val="0037665C"/>
    <w:rsid w:val="00380B3A"/>
    <w:rsid w:val="00385925"/>
    <w:rsid w:val="00386986"/>
    <w:rsid w:val="0039124A"/>
    <w:rsid w:val="0039208F"/>
    <w:rsid w:val="00392D71"/>
    <w:rsid w:val="00394F0A"/>
    <w:rsid w:val="00395BAD"/>
    <w:rsid w:val="00396208"/>
    <w:rsid w:val="0039697F"/>
    <w:rsid w:val="00396B18"/>
    <w:rsid w:val="003A30B6"/>
    <w:rsid w:val="003A4290"/>
    <w:rsid w:val="003B1BA2"/>
    <w:rsid w:val="003B35E4"/>
    <w:rsid w:val="003B64A3"/>
    <w:rsid w:val="003B7E6D"/>
    <w:rsid w:val="003C1180"/>
    <w:rsid w:val="003C11BD"/>
    <w:rsid w:val="003C36A6"/>
    <w:rsid w:val="003C5B70"/>
    <w:rsid w:val="003C6C85"/>
    <w:rsid w:val="003D47BC"/>
    <w:rsid w:val="003D4EE7"/>
    <w:rsid w:val="003E1090"/>
    <w:rsid w:val="003E31EB"/>
    <w:rsid w:val="003E4976"/>
    <w:rsid w:val="003F17F6"/>
    <w:rsid w:val="00410A85"/>
    <w:rsid w:val="00414BD8"/>
    <w:rsid w:val="00415660"/>
    <w:rsid w:val="004173BB"/>
    <w:rsid w:val="00423E85"/>
    <w:rsid w:val="00424D2C"/>
    <w:rsid w:val="004279E0"/>
    <w:rsid w:val="00427CB6"/>
    <w:rsid w:val="00430D0F"/>
    <w:rsid w:val="0043132B"/>
    <w:rsid w:val="00433F82"/>
    <w:rsid w:val="0043633E"/>
    <w:rsid w:val="00441341"/>
    <w:rsid w:val="00441914"/>
    <w:rsid w:val="00441D5F"/>
    <w:rsid w:val="00442B37"/>
    <w:rsid w:val="00450CD2"/>
    <w:rsid w:val="00452579"/>
    <w:rsid w:val="00454262"/>
    <w:rsid w:val="00457553"/>
    <w:rsid w:val="00461155"/>
    <w:rsid w:val="00462F1B"/>
    <w:rsid w:val="00467F6E"/>
    <w:rsid w:val="004746AE"/>
    <w:rsid w:val="00480BC7"/>
    <w:rsid w:val="0048213A"/>
    <w:rsid w:val="00486395"/>
    <w:rsid w:val="00494D63"/>
    <w:rsid w:val="00495D4D"/>
    <w:rsid w:val="00497347"/>
    <w:rsid w:val="0049798C"/>
    <w:rsid w:val="004A3625"/>
    <w:rsid w:val="004A498D"/>
    <w:rsid w:val="004B7812"/>
    <w:rsid w:val="004C7F63"/>
    <w:rsid w:val="004D41C1"/>
    <w:rsid w:val="004D60C7"/>
    <w:rsid w:val="004E55C0"/>
    <w:rsid w:val="004F2046"/>
    <w:rsid w:val="004F2522"/>
    <w:rsid w:val="0050032F"/>
    <w:rsid w:val="00510489"/>
    <w:rsid w:val="00510FBE"/>
    <w:rsid w:val="00511BC1"/>
    <w:rsid w:val="0051602F"/>
    <w:rsid w:val="00521E1C"/>
    <w:rsid w:val="00523634"/>
    <w:rsid w:val="0052702B"/>
    <w:rsid w:val="005302BB"/>
    <w:rsid w:val="00534BA2"/>
    <w:rsid w:val="005363E5"/>
    <w:rsid w:val="00541388"/>
    <w:rsid w:val="005437CD"/>
    <w:rsid w:val="00547332"/>
    <w:rsid w:val="0055584A"/>
    <w:rsid w:val="00564F9B"/>
    <w:rsid w:val="0056608A"/>
    <w:rsid w:val="00567C09"/>
    <w:rsid w:val="005749F2"/>
    <w:rsid w:val="00584ACF"/>
    <w:rsid w:val="00585A09"/>
    <w:rsid w:val="00592461"/>
    <w:rsid w:val="00592737"/>
    <w:rsid w:val="0059341E"/>
    <w:rsid w:val="005957BB"/>
    <w:rsid w:val="005A1A1E"/>
    <w:rsid w:val="005A4955"/>
    <w:rsid w:val="005A4A38"/>
    <w:rsid w:val="005A5B0C"/>
    <w:rsid w:val="005A5B32"/>
    <w:rsid w:val="005B2D0F"/>
    <w:rsid w:val="005B3F85"/>
    <w:rsid w:val="005B40C0"/>
    <w:rsid w:val="005B5272"/>
    <w:rsid w:val="005B60D9"/>
    <w:rsid w:val="005B6324"/>
    <w:rsid w:val="005B797B"/>
    <w:rsid w:val="005C064D"/>
    <w:rsid w:val="005C267D"/>
    <w:rsid w:val="005D1103"/>
    <w:rsid w:val="005D4B27"/>
    <w:rsid w:val="005D4DA2"/>
    <w:rsid w:val="005D50B3"/>
    <w:rsid w:val="005E0897"/>
    <w:rsid w:val="005E540D"/>
    <w:rsid w:val="005E71D6"/>
    <w:rsid w:val="005F3A08"/>
    <w:rsid w:val="005F4691"/>
    <w:rsid w:val="00603C67"/>
    <w:rsid w:val="006044AD"/>
    <w:rsid w:val="0060468C"/>
    <w:rsid w:val="00605883"/>
    <w:rsid w:val="0060747D"/>
    <w:rsid w:val="006154ED"/>
    <w:rsid w:val="0061765E"/>
    <w:rsid w:val="00622876"/>
    <w:rsid w:val="0062289E"/>
    <w:rsid w:val="00622A37"/>
    <w:rsid w:val="00622C4A"/>
    <w:rsid w:val="00627FE2"/>
    <w:rsid w:val="006313C7"/>
    <w:rsid w:val="00632703"/>
    <w:rsid w:val="00634915"/>
    <w:rsid w:val="00641250"/>
    <w:rsid w:val="006423AD"/>
    <w:rsid w:val="0064294C"/>
    <w:rsid w:val="00646816"/>
    <w:rsid w:val="00647232"/>
    <w:rsid w:val="00652B5A"/>
    <w:rsid w:val="00654BC5"/>
    <w:rsid w:val="006555EA"/>
    <w:rsid w:val="00660106"/>
    <w:rsid w:val="0066029C"/>
    <w:rsid w:val="00660524"/>
    <w:rsid w:val="006620AD"/>
    <w:rsid w:val="00663199"/>
    <w:rsid w:val="00663D1C"/>
    <w:rsid w:val="00665FD7"/>
    <w:rsid w:val="006663F7"/>
    <w:rsid w:val="00671B35"/>
    <w:rsid w:val="006767B1"/>
    <w:rsid w:val="00677571"/>
    <w:rsid w:val="00680935"/>
    <w:rsid w:val="00680EDB"/>
    <w:rsid w:val="00681CE3"/>
    <w:rsid w:val="00684E95"/>
    <w:rsid w:val="00685318"/>
    <w:rsid w:val="0069067C"/>
    <w:rsid w:val="00690C35"/>
    <w:rsid w:val="00691302"/>
    <w:rsid w:val="00692276"/>
    <w:rsid w:val="00692419"/>
    <w:rsid w:val="00693DC5"/>
    <w:rsid w:val="00694A8D"/>
    <w:rsid w:val="006A6849"/>
    <w:rsid w:val="006A7999"/>
    <w:rsid w:val="006B0459"/>
    <w:rsid w:val="006B4746"/>
    <w:rsid w:val="006B5115"/>
    <w:rsid w:val="006B5C1E"/>
    <w:rsid w:val="006C5C47"/>
    <w:rsid w:val="006C6CB4"/>
    <w:rsid w:val="006D1F20"/>
    <w:rsid w:val="006D45B9"/>
    <w:rsid w:val="006E0EB5"/>
    <w:rsid w:val="006E51E6"/>
    <w:rsid w:val="006E5536"/>
    <w:rsid w:val="006E5708"/>
    <w:rsid w:val="006E7165"/>
    <w:rsid w:val="006F0E2C"/>
    <w:rsid w:val="006F26C7"/>
    <w:rsid w:val="006F33AB"/>
    <w:rsid w:val="006F4095"/>
    <w:rsid w:val="006F4DC6"/>
    <w:rsid w:val="006F7349"/>
    <w:rsid w:val="00701F7A"/>
    <w:rsid w:val="007026D1"/>
    <w:rsid w:val="007031D3"/>
    <w:rsid w:val="007050D1"/>
    <w:rsid w:val="00713A37"/>
    <w:rsid w:val="00714546"/>
    <w:rsid w:val="007231DC"/>
    <w:rsid w:val="00723A8D"/>
    <w:rsid w:val="00723AAB"/>
    <w:rsid w:val="00725530"/>
    <w:rsid w:val="00731676"/>
    <w:rsid w:val="0073413F"/>
    <w:rsid w:val="00736901"/>
    <w:rsid w:val="00736FC8"/>
    <w:rsid w:val="00737098"/>
    <w:rsid w:val="00740008"/>
    <w:rsid w:val="00740C50"/>
    <w:rsid w:val="00742B20"/>
    <w:rsid w:val="0075111D"/>
    <w:rsid w:val="00751324"/>
    <w:rsid w:val="00751A77"/>
    <w:rsid w:val="00751FD1"/>
    <w:rsid w:val="00753D82"/>
    <w:rsid w:val="007556A5"/>
    <w:rsid w:val="0075791C"/>
    <w:rsid w:val="00757B28"/>
    <w:rsid w:val="00760368"/>
    <w:rsid w:val="007610BD"/>
    <w:rsid w:val="00761579"/>
    <w:rsid w:val="00770FB5"/>
    <w:rsid w:val="007722D4"/>
    <w:rsid w:val="007739E2"/>
    <w:rsid w:val="00775966"/>
    <w:rsid w:val="00780D05"/>
    <w:rsid w:val="00782FE9"/>
    <w:rsid w:val="00787DB4"/>
    <w:rsid w:val="00791F18"/>
    <w:rsid w:val="007927BD"/>
    <w:rsid w:val="007A0E1F"/>
    <w:rsid w:val="007A35B5"/>
    <w:rsid w:val="007A5194"/>
    <w:rsid w:val="007A5D2F"/>
    <w:rsid w:val="007B0A4C"/>
    <w:rsid w:val="007B0E3D"/>
    <w:rsid w:val="007C21E7"/>
    <w:rsid w:val="007D450D"/>
    <w:rsid w:val="007D4673"/>
    <w:rsid w:val="007E3BF7"/>
    <w:rsid w:val="007E480B"/>
    <w:rsid w:val="007E6F14"/>
    <w:rsid w:val="007E746A"/>
    <w:rsid w:val="007F2742"/>
    <w:rsid w:val="007F6C4E"/>
    <w:rsid w:val="00800E3F"/>
    <w:rsid w:val="008016A2"/>
    <w:rsid w:val="00802A0D"/>
    <w:rsid w:val="00802CF3"/>
    <w:rsid w:val="00803CD6"/>
    <w:rsid w:val="00804D0F"/>
    <w:rsid w:val="008110A1"/>
    <w:rsid w:val="008112AB"/>
    <w:rsid w:val="0081307B"/>
    <w:rsid w:val="00813496"/>
    <w:rsid w:val="00815335"/>
    <w:rsid w:val="0081608A"/>
    <w:rsid w:val="00816BA6"/>
    <w:rsid w:val="0082298A"/>
    <w:rsid w:val="00824010"/>
    <w:rsid w:val="008377E5"/>
    <w:rsid w:val="00837BA5"/>
    <w:rsid w:val="008419D1"/>
    <w:rsid w:val="00842FE3"/>
    <w:rsid w:val="00843A4A"/>
    <w:rsid w:val="00843F3B"/>
    <w:rsid w:val="00845043"/>
    <w:rsid w:val="0084695B"/>
    <w:rsid w:val="0085066D"/>
    <w:rsid w:val="0085067F"/>
    <w:rsid w:val="00857234"/>
    <w:rsid w:val="00864FEA"/>
    <w:rsid w:val="008704E6"/>
    <w:rsid w:val="008708EB"/>
    <w:rsid w:val="00871EA6"/>
    <w:rsid w:val="00883E1C"/>
    <w:rsid w:val="00885263"/>
    <w:rsid w:val="008918C0"/>
    <w:rsid w:val="00892194"/>
    <w:rsid w:val="008939DC"/>
    <w:rsid w:val="00894FFB"/>
    <w:rsid w:val="00897DEB"/>
    <w:rsid w:val="008A401B"/>
    <w:rsid w:val="008A6CC5"/>
    <w:rsid w:val="008B1090"/>
    <w:rsid w:val="008B318A"/>
    <w:rsid w:val="008B50AE"/>
    <w:rsid w:val="008B6474"/>
    <w:rsid w:val="008C4091"/>
    <w:rsid w:val="008C52F0"/>
    <w:rsid w:val="008C77A7"/>
    <w:rsid w:val="008D5099"/>
    <w:rsid w:val="008D6756"/>
    <w:rsid w:val="008D691B"/>
    <w:rsid w:val="008E27A0"/>
    <w:rsid w:val="008E2C54"/>
    <w:rsid w:val="008E40FF"/>
    <w:rsid w:val="008E51DA"/>
    <w:rsid w:val="008E5B37"/>
    <w:rsid w:val="008E5DDC"/>
    <w:rsid w:val="008E64EF"/>
    <w:rsid w:val="008E71FE"/>
    <w:rsid w:val="008F002F"/>
    <w:rsid w:val="008F0CA4"/>
    <w:rsid w:val="008F4D60"/>
    <w:rsid w:val="008F7278"/>
    <w:rsid w:val="008F7A8F"/>
    <w:rsid w:val="00900A72"/>
    <w:rsid w:val="00904DE0"/>
    <w:rsid w:val="009125ED"/>
    <w:rsid w:val="00914A9B"/>
    <w:rsid w:val="0091598C"/>
    <w:rsid w:val="00916664"/>
    <w:rsid w:val="0092018B"/>
    <w:rsid w:val="009222A3"/>
    <w:rsid w:val="0092397F"/>
    <w:rsid w:val="00923C06"/>
    <w:rsid w:val="009240D5"/>
    <w:rsid w:val="00924949"/>
    <w:rsid w:val="00924AC7"/>
    <w:rsid w:val="00924DAF"/>
    <w:rsid w:val="00925D3A"/>
    <w:rsid w:val="0093095D"/>
    <w:rsid w:val="00935A45"/>
    <w:rsid w:val="00940131"/>
    <w:rsid w:val="009404BE"/>
    <w:rsid w:val="00942409"/>
    <w:rsid w:val="00944451"/>
    <w:rsid w:val="00953BAE"/>
    <w:rsid w:val="00953BFF"/>
    <w:rsid w:val="0096015A"/>
    <w:rsid w:val="0096106B"/>
    <w:rsid w:val="00961152"/>
    <w:rsid w:val="00965358"/>
    <w:rsid w:val="0097182A"/>
    <w:rsid w:val="00971E73"/>
    <w:rsid w:val="00972A6A"/>
    <w:rsid w:val="00983613"/>
    <w:rsid w:val="00984D1B"/>
    <w:rsid w:val="00995701"/>
    <w:rsid w:val="009A3DC9"/>
    <w:rsid w:val="009B22ED"/>
    <w:rsid w:val="009C06CE"/>
    <w:rsid w:val="009C138D"/>
    <w:rsid w:val="009C3894"/>
    <w:rsid w:val="009C5ACA"/>
    <w:rsid w:val="009D0030"/>
    <w:rsid w:val="009D48CF"/>
    <w:rsid w:val="009D52F0"/>
    <w:rsid w:val="009E02F2"/>
    <w:rsid w:val="009E2742"/>
    <w:rsid w:val="009F02FA"/>
    <w:rsid w:val="009F0C02"/>
    <w:rsid w:val="009F231F"/>
    <w:rsid w:val="009F6E9F"/>
    <w:rsid w:val="009F76A7"/>
    <w:rsid w:val="00A0392C"/>
    <w:rsid w:val="00A0703A"/>
    <w:rsid w:val="00A10DD8"/>
    <w:rsid w:val="00A11E89"/>
    <w:rsid w:val="00A11EE4"/>
    <w:rsid w:val="00A135E9"/>
    <w:rsid w:val="00A151B3"/>
    <w:rsid w:val="00A15F97"/>
    <w:rsid w:val="00A20E7D"/>
    <w:rsid w:val="00A22475"/>
    <w:rsid w:val="00A23409"/>
    <w:rsid w:val="00A263C7"/>
    <w:rsid w:val="00A26EBC"/>
    <w:rsid w:val="00A27620"/>
    <w:rsid w:val="00A44E3E"/>
    <w:rsid w:val="00A450E5"/>
    <w:rsid w:val="00A512E0"/>
    <w:rsid w:val="00A53BD4"/>
    <w:rsid w:val="00A540BF"/>
    <w:rsid w:val="00A55FA3"/>
    <w:rsid w:val="00A60B7F"/>
    <w:rsid w:val="00A61092"/>
    <w:rsid w:val="00A64344"/>
    <w:rsid w:val="00A65AAE"/>
    <w:rsid w:val="00A73013"/>
    <w:rsid w:val="00A75793"/>
    <w:rsid w:val="00A76104"/>
    <w:rsid w:val="00A766F0"/>
    <w:rsid w:val="00A81290"/>
    <w:rsid w:val="00A81724"/>
    <w:rsid w:val="00A82C11"/>
    <w:rsid w:val="00A82CB7"/>
    <w:rsid w:val="00A83F75"/>
    <w:rsid w:val="00A93A80"/>
    <w:rsid w:val="00A978DE"/>
    <w:rsid w:val="00A97A5B"/>
    <w:rsid w:val="00A97BD4"/>
    <w:rsid w:val="00AA0315"/>
    <w:rsid w:val="00AA0C54"/>
    <w:rsid w:val="00AA2A3D"/>
    <w:rsid w:val="00AA4D0B"/>
    <w:rsid w:val="00AA62CE"/>
    <w:rsid w:val="00AB0409"/>
    <w:rsid w:val="00AB194D"/>
    <w:rsid w:val="00AB5D06"/>
    <w:rsid w:val="00AC3D72"/>
    <w:rsid w:val="00AC520B"/>
    <w:rsid w:val="00AD61CE"/>
    <w:rsid w:val="00AE137E"/>
    <w:rsid w:val="00AE26FC"/>
    <w:rsid w:val="00AE473B"/>
    <w:rsid w:val="00AE6653"/>
    <w:rsid w:val="00AE6942"/>
    <w:rsid w:val="00AF3A6D"/>
    <w:rsid w:val="00B011A0"/>
    <w:rsid w:val="00B0238B"/>
    <w:rsid w:val="00B02F4E"/>
    <w:rsid w:val="00B0301B"/>
    <w:rsid w:val="00B035F0"/>
    <w:rsid w:val="00B04DCD"/>
    <w:rsid w:val="00B05B61"/>
    <w:rsid w:val="00B05C32"/>
    <w:rsid w:val="00B06895"/>
    <w:rsid w:val="00B07E7F"/>
    <w:rsid w:val="00B10167"/>
    <w:rsid w:val="00B13863"/>
    <w:rsid w:val="00B14736"/>
    <w:rsid w:val="00B25F6F"/>
    <w:rsid w:val="00B267D2"/>
    <w:rsid w:val="00B27615"/>
    <w:rsid w:val="00B2791B"/>
    <w:rsid w:val="00B305D7"/>
    <w:rsid w:val="00B30682"/>
    <w:rsid w:val="00B3081D"/>
    <w:rsid w:val="00B30BCA"/>
    <w:rsid w:val="00B320A0"/>
    <w:rsid w:val="00B32AA6"/>
    <w:rsid w:val="00B341B5"/>
    <w:rsid w:val="00B34399"/>
    <w:rsid w:val="00B3460D"/>
    <w:rsid w:val="00B442B1"/>
    <w:rsid w:val="00B47B86"/>
    <w:rsid w:val="00B52C89"/>
    <w:rsid w:val="00B5767B"/>
    <w:rsid w:val="00B63D16"/>
    <w:rsid w:val="00B63F7B"/>
    <w:rsid w:val="00B64455"/>
    <w:rsid w:val="00B64F6E"/>
    <w:rsid w:val="00B66104"/>
    <w:rsid w:val="00B67786"/>
    <w:rsid w:val="00B72A89"/>
    <w:rsid w:val="00B778B7"/>
    <w:rsid w:val="00B8051A"/>
    <w:rsid w:val="00B81073"/>
    <w:rsid w:val="00B810E1"/>
    <w:rsid w:val="00B81BB7"/>
    <w:rsid w:val="00B81C20"/>
    <w:rsid w:val="00B860AF"/>
    <w:rsid w:val="00B86B24"/>
    <w:rsid w:val="00B9472D"/>
    <w:rsid w:val="00B9709D"/>
    <w:rsid w:val="00BA16CE"/>
    <w:rsid w:val="00BA5495"/>
    <w:rsid w:val="00BA5FD9"/>
    <w:rsid w:val="00BB312A"/>
    <w:rsid w:val="00BB39FD"/>
    <w:rsid w:val="00BB67D9"/>
    <w:rsid w:val="00BB6880"/>
    <w:rsid w:val="00BC17F5"/>
    <w:rsid w:val="00BC4CE8"/>
    <w:rsid w:val="00BC53B6"/>
    <w:rsid w:val="00BC780C"/>
    <w:rsid w:val="00BD6A25"/>
    <w:rsid w:val="00BF400A"/>
    <w:rsid w:val="00BF4A1D"/>
    <w:rsid w:val="00BF4C76"/>
    <w:rsid w:val="00C0370E"/>
    <w:rsid w:val="00C03C32"/>
    <w:rsid w:val="00C04358"/>
    <w:rsid w:val="00C06D25"/>
    <w:rsid w:val="00C06E31"/>
    <w:rsid w:val="00C074DB"/>
    <w:rsid w:val="00C11E23"/>
    <w:rsid w:val="00C1210C"/>
    <w:rsid w:val="00C16080"/>
    <w:rsid w:val="00C1649B"/>
    <w:rsid w:val="00C24A9E"/>
    <w:rsid w:val="00C25711"/>
    <w:rsid w:val="00C25CD9"/>
    <w:rsid w:val="00C25D31"/>
    <w:rsid w:val="00C2687F"/>
    <w:rsid w:val="00C27A9D"/>
    <w:rsid w:val="00C3376C"/>
    <w:rsid w:val="00C4221A"/>
    <w:rsid w:val="00C46BE0"/>
    <w:rsid w:val="00C47E92"/>
    <w:rsid w:val="00C511E4"/>
    <w:rsid w:val="00C6195F"/>
    <w:rsid w:val="00C61E30"/>
    <w:rsid w:val="00C62BA1"/>
    <w:rsid w:val="00C65A6E"/>
    <w:rsid w:val="00C66913"/>
    <w:rsid w:val="00C70268"/>
    <w:rsid w:val="00C708A2"/>
    <w:rsid w:val="00C737E1"/>
    <w:rsid w:val="00C74469"/>
    <w:rsid w:val="00C76EBF"/>
    <w:rsid w:val="00C8284F"/>
    <w:rsid w:val="00C95BBC"/>
    <w:rsid w:val="00C968D7"/>
    <w:rsid w:val="00C96B07"/>
    <w:rsid w:val="00CB42DF"/>
    <w:rsid w:val="00CB43F5"/>
    <w:rsid w:val="00CB67F8"/>
    <w:rsid w:val="00CC06B5"/>
    <w:rsid w:val="00CD02FF"/>
    <w:rsid w:val="00CD04D8"/>
    <w:rsid w:val="00CD1E4E"/>
    <w:rsid w:val="00CD2352"/>
    <w:rsid w:val="00CD3916"/>
    <w:rsid w:val="00CD4862"/>
    <w:rsid w:val="00CD5ED6"/>
    <w:rsid w:val="00CD76C7"/>
    <w:rsid w:val="00CE4936"/>
    <w:rsid w:val="00CE4E8F"/>
    <w:rsid w:val="00CE502D"/>
    <w:rsid w:val="00CE629E"/>
    <w:rsid w:val="00CE6412"/>
    <w:rsid w:val="00CE6E41"/>
    <w:rsid w:val="00CF0D23"/>
    <w:rsid w:val="00CF0E4D"/>
    <w:rsid w:val="00CF1087"/>
    <w:rsid w:val="00CF365A"/>
    <w:rsid w:val="00CF5A67"/>
    <w:rsid w:val="00CF5F55"/>
    <w:rsid w:val="00D003C4"/>
    <w:rsid w:val="00D02C09"/>
    <w:rsid w:val="00D054FD"/>
    <w:rsid w:val="00D1025F"/>
    <w:rsid w:val="00D10FF9"/>
    <w:rsid w:val="00D12ADA"/>
    <w:rsid w:val="00D14E02"/>
    <w:rsid w:val="00D15011"/>
    <w:rsid w:val="00D15F8B"/>
    <w:rsid w:val="00D2017D"/>
    <w:rsid w:val="00D219E9"/>
    <w:rsid w:val="00D22A49"/>
    <w:rsid w:val="00D27CEC"/>
    <w:rsid w:val="00D3003C"/>
    <w:rsid w:val="00D32717"/>
    <w:rsid w:val="00D33247"/>
    <w:rsid w:val="00D3329E"/>
    <w:rsid w:val="00D33CD7"/>
    <w:rsid w:val="00D3593B"/>
    <w:rsid w:val="00D35EDF"/>
    <w:rsid w:val="00D3719B"/>
    <w:rsid w:val="00D42153"/>
    <w:rsid w:val="00D44B9B"/>
    <w:rsid w:val="00D44C49"/>
    <w:rsid w:val="00D5220A"/>
    <w:rsid w:val="00D5242A"/>
    <w:rsid w:val="00D52438"/>
    <w:rsid w:val="00D56272"/>
    <w:rsid w:val="00D565CC"/>
    <w:rsid w:val="00D579EF"/>
    <w:rsid w:val="00D60686"/>
    <w:rsid w:val="00D613E5"/>
    <w:rsid w:val="00D62E19"/>
    <w:rsid w:val="00D70138"/>
    <w:rsid w:val="00D7030A"/>
    <w:rsid w:val="00D730A9"/>
    <w:rsid w:val="00D7369F"/>
    <w:rsid w:val="00D74B11"/>
    <w:rsid w:val="00D74E0B"/>
    <w:rsid w:val="00D750EA"/>
    <w:rsid w:val="00D84FB1"/>
    <w:rsid w:val="00D87E47"/>
    <w:rsid w:val="00D92A33"/>
    <w:rsid w:val="00D9513B"/>
    <w:rsid w:val="00D9583D"/>
    <w:rsid w:val="00D9615C"/>
    <w:rsid w:val="00D96572"/>
    <w:rsid w:val="00DA51B1"/>
    <w:rsid w:val="00DA63F7"/>
    <w:rsid w:val="00DA707F"/>
    <w:rsid w:val="00DA7232"/>
    <w:rsid w:val="00DA7AE7"/>
    <w:rsid w:val="00DB140E"/>
    <w:rsid w:val="00DB30E2"/>
    <w:rsid w:val="00DB403D"/>
    <w:rsid w:val="00DB4631"/>
    <w:rsid w:val="00DB4987"/>
    <w:rsid w:val="00DB5A44"/>
    <w:rsid w:val="00DC001D"/>
    <w:rsid w:val="00DC069C"/>
    <w:rsid w:val="00DC1791"/>
    <w:rsid w:val="00DC3793"/>
    <w:rsid w:val="00DC61D5"/>
    <w:rsid w:val="00DE0610"/>
    <w:rsid w:val="00DE3473"/>
    <w:rsid w:val="00DE5404"/>
    <w:rsid w:val="00DE5CE6"/>
    <w:rsid w:val="00DF211D"/>
    <w:rsid w:val="00DF229B"/>
    <w:rsid w:val="00DF5CC1"/>
    <w:rsid w:val="00DF5D6E"/>
    <w:rsid w:val="00DF61AC"/>
    <w:rsid w:val="00E01BE9"/>
    <w:rsid w:val="00E01F97"/>
    <w:rsid w:val="00E0344F"/>
    <w:rsid w:val="00E04B67"/>
    <w:rsid w:val="00E05DDE"/>
    <w:rsid w:val="00E06120"/>
    <w:rsid w:val="00E06E38"/>
    <w:rsid w:val="00E07B60"/>
    <w:rsid w:val="00E117D6"/>
    <w:rsid w:val="00E1741D"/>
    <w:rsid w:val="00E17B68"/>
    <w:rsid w:val="00E2204C"/>
    <w:rsid w:val="00E25C54"/>
    <w:rsid w:val="00E30039"/>
    <w:rsid w:val="00E3386B"/>
    <w:rsid w:val="00E41647"/>
    <w:rsid w:val="00E4738F"/>
    <w:rsid w:val="00E478B4"/>
    <w:rsid w:val="00E51018"/>
    <w:rsid w:val="00E52688"/>
    <w:rsid w:val="00E55079"/>
    <w:rsid w:val="00E558D1"/>
    <w:rsid w:val="00E57FA5"/>
    <w:rsid w:val="00E62C7D"/>
    <w:rsid w:val="00E62DFF"/>
    <w:rsid w:val="00E660FB"/>
    <w:rsid w:val="00E66FE0"/>
    <w:rsid w:val="00E67267"/>
    <w:rsid w:val="00E70E7E"/>
    <w:rsid w:val="00E74B81"/>
    <w:rsid w:val="00E75CB8"/>
    <w:rsid w:val="00E760E5"/>
    <w:rsid w:val="00E76323"/>
    <w:rsid w:val="00E829D0"/>
    <w:rsid w:val="00E85EAA"/>
    <w:rsid w:val="00E87002"/>
    <w:rsid w:val="00E875FC"/>
    <w:rsid w:val="00E91F0F"/>
    <w:rsid w:val="00E92DDC"/>
    <w:rsid w:val="00E936FC"/>
    <w:rsid w:val="00E959FC"/>
    <w:rsid w:val="00EA1326"/>
    <w:rsid w:val="00EA26F9"/>
    <w:rsid w:val="00EA675D"/>
    <w:rsid w:val="00EA6C8B"/>
    <w:rsid w:val="00EA741F"/>
    <w:rsid w:val="00EA7621"/>
    <w:rsid w:val="00EB6B79"/>
    <w:rsid w:val="00EB7698"/>
    <w:rsid w:val="00EB78C1"/>
    <w:rsid w:val="00EC42FB"/>
    <w:rsid w:val="00EC4A6B"/>
    <w:rsid w:val="00ED024C"/>
    <w:rsid w:val="00ED2472"/>
    <w:rsid w:val="00ED25D1"/>
    <w:rsid w:val="00ED28EB"/>
    <w:rsid w:val="00ED35C4"/>
    <w:rsid w:val="00ED3D2C"/>
    <w:rsid w:val="00ED5393"/>
    <w:rsid w:val="00ED53B4"/>
    <w:rsid w:val="00ED6C27"/>
    <w:rsid w:val="00EE1B7D"/>
    <w:rsid w:val="00EE27B0"/>
    <w:rsid w:val="00EE3CF0"/>
    <w:rsid w:val="00EE4460"/>
    <w:rsid w:val="00F01774"/>
    <w:rsid w:val="00F047FA"/>
    <w:rsid w:val="00F07179"/>
    <w:rsid w:val="00F07C26"/>
    <w:rsid w:val="00F1213E"/>
    <w:rsid w:val="00F132F7"/>
    <w:rsid w:val="00F14798"/>
    <w:rsid w:val="00F14E47"/>
    <w:rsid w:val="00F1571B"/>
    <w:rsid w:val="00F200F3"/>
    <w:rsid w:val="00F22136"/>
    <w:rsid w:val="00F253D9"/>
    <w:rsid w:val="00F26D4D"/>
    <w:rsid w:val="00F30C28"/>
    <w:rsid w:val="00F344AC"/>
    <w:rsid w:val="00F363F0"/>
    <w:rsid w:val="00F3685E"/>
    <w:rsid w:val="00F50D70"/>
    <w:rsid w:val="00F50FB4"/>
    <w:rsid w:val="00F56B48"/>
    <w:rsid w:val="00F61972"/>
    <w:rsid w:val="00F61AA7"/>
    <w:rsid w:val="00F61D25"/>
    <w:rsid w:val="00F65062"/>
    <w:rsid w:val="00F65E80"/>
    <w:rsid w:val="00F67D64"/>
    <w:rsid w:val="00F74A07"/>
    <w:rsid w:val="00F75E28"/>
    <w:rsid w:val="00F76568"/>
    <w:rsid w:val="00F8125E"/>
    <w:rsid w:val="00F8254E"/>
    <w:rsid w:val="00F84006"/>
    <w:rsid w:val="00F86275"/>
    <w:rsid w:val="00F87AE0"/>
    <w:rsid w:val="00F925DE"/>
    <w:rsid w:val="00F9321B"/>
    <w:rsid w:val="00F95FB1"/>
    <w:rsid w:val="00FA5286"/>
    <w:rsid w:val="00FB0D34"/>
    <w:rsid w:val="00FB2CB4"/>
    <w:rsid w:val="00FB30C6"/>
    <w:rsid w:val="00FB3102"/>
    <w:rsid w:val="00FB406A"/>
    <w:rsid w:val="00FB44D0"/>
    <w:rsid w:val="00FB4BC5"/>
    <w:rsid w:val="00FB6F19"/>
    <w:rsid w:val="00FC5163"/>
    <w:rsid w:val="00FC543A"/>
    <w:rsid w:val="00FC5562"/>
    <w:rsid w:val="00FC7272"/>
    <w:rsid w:val="00FD2D6E"/>
    <w:rsid w:val="00FD5054"/>
    <w:rsid w:val="00FD76AE"/>
    <w:rsid w:val="00FD78C9"/>
    <w:rsid w:val="00FE32C0"/>
    <w:rsid w:val="00FE549E"/>
    <w:rsid w:val="00FE6FCD"/>
    <w:rsid w:val="00FF007A"/>
    <w:rsid w:val="00FF04CA"/>
    <w:rsid w:val="00FF09DB"/>
    <w:rsid w:val="00FF22BB"/>
    <w:rsid w:val="00FF2913"/>
    <w:rsid w:val="00FF4256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5:docId w15:val="{17D2877F-0D19-4C92-8756-D6DED5CB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BB632-C609-4610-BF27-573021CB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4945</CharactersWithSpaces>
  <SharedDoc>false</SharedDoc>
  <HLinks>
    <vt:vector size="66" baseType="variant">
      <vt:variant>
        <vt:i4>3407980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consultantplus://offline/main?base=LAW;n=112715;fld=134;dst=102969</vt:lpwstr>
      </vt:variant>
      <vt:variant>
        <vt:lpwstr/>
      </vt:variant>
      <vt:variant>
        <vt:i4>589841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589840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consultantplus://offline/main?base=RLAW177;n=85414;fld=134;dst=103807</vt:lpwstr>
      </vt:variant>
      <vt:variant>
        <vt:lpwstr/>
      </vt:variant>
      <vt:variant>
        <vt:i4>196697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458780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consultantplus://offline/main?base=RLAW177;n=85414;fld=134;dst=101000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consultantplus://offline/main?base=RLAW177;n=85414;fld=134;dst=100837</vt:lpwstr>
      </vt:variant>
      <vt:variant>
        <vt:lpwstr/>
      </vt:variant>
      <vt:variant>
        <vt:i4>917535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</dc:creator>
  <cp:keywords/>
  <dc:description/>
  <cp:lastModifiedBy>Certified Windows</cp:lastModifiedBy>
  <cp:revision>31</cp:revision>
  <cp:lastPrinted>2024-06-21T07:33:00Z</cp:lastPrinted>
  <dcterms:created xsi:type="dcterms:W3CDTF">2024-02-20T05:52:00Z</dcterms:created>
  <dcterms:modified xsi:type="dcterms:W3CDTF">2024-08-15T11:28:00Z</dcterms:modified>
</cp:coreProperties>
</file>